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08F5F" w14:textId="77777777" w:rsidR="00415105" w:rsidRPr="00415105" w:rsidRDefault="00415105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  <w:r w:rsidRPr="00415105">
        <w:rPr>
          <w:rFonts w:ascii="Aptos" w:hAnsi="Aptos" w:cstheme="minorHAnsi"/>
          <w:b/>
          <w:color w:val="000000"/>
        </w:rPr>
        <w:t>EDITAL DE CHAMAMENTO PÚBLICO Nº 003/2026</w:t>
      </w:r>
    </w:p>
    <w:p w14:paraId="2198D846" w14:textId="41ABD9A0" w:rsidR="00415105" w:rsidRDefault="00415105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  <w:r w:rsidRPr="00415105">
        <w:rPr>
          <w:rFonts w:ascii="Aptos" w:hAnsi="Aptos" w:cstheme="minorHAnsi"/>
          <w:b/>
          <w:color w:val="000000"/>
        </w:rPr>
        <w:t>SELEÇÃO DE PROJETOS PARA FIRMAR TERMO DE EXECUÇÃO CULTURAL COM RECURSOS DA POLÍTICA NACIONAL ALDIR BLANC DE FOMENTO À CULTURA – PNAB (LEI Nº 14.399/2022)</w:t>
      </w:r>
    </w:p>
    <w:p w14:paraId="78C8AFC8" w14:textId="1622CE13" w:rsidR="00780750" w:rsidRDefault="00780750" w:rsidP="00415105">
      <w:pPr>
        <w:widowControl w:val="0"/>
        <w:spacing w:after="0" w:line="240" w:lineRule="auto"/>
        <w:jc w:val="center"/>
        <w:rPr>
          <w:rFonts w:ascii="Aptos" w:hAnsi="Aptos" w:cstheme="minorHAnsi"/>
          <w:b/>
          <w:color w:val="000000"/>
        </w:rPr>
      </w:pPr>
    </w:p>
    <w:p w14:paraId="2CF9E30A" w14:textId="4DD36013" w:rsidR="00227EDF" w:rsidRPr="00227EDF" w:rsidRDefault="00227EDF" w:rsidP="00227EDF">
      <w:pPr>
        <w:widowControl w:val="0"/>
        <w:spacing w:line="240" w:lineRule="auto"/>
        <w:jc w:val="center"/>
        <w:rPr>
          <w:sz w:val="24"/>
          <w:szCs w:val="24"/>
          <w:lang w:val="en-US"/>
        </w:rPr>
      </w:pPr>
      <w:r w:rsidRPr="00227EDF">
        <w:rPr>
          <w:b/>
          <w:sz w:val="24"/>
          <w:szCs w:val="24"/>
          <w:u w:val="single"/>
        </w:rPr>
        <w:t xml:space="preserve">ANEXO </w:t>
      </w:r>
      <w:r>
        <w:rPr>
          <w:b/>
          <w:sz w:val="24"/>
          <w:szCs w:val="24"/>
          <w:u w:val="single"/>
        </w:rPr>
        <w:t>X</w:t>
      </w:r>
      <w:r w:rsidRPr="00227EDF">
        <w:rPr>
          <w:b/>
          <w:sz w:val="24"/>
          <w:szCs w:val="24"/>
          <w:u w:val="single"/>
        </w:rPr>
        <w:t xml:space="preserve"> – DECLARAÇÃO DE CONTA CORRENTE EXCLUSIVA</w:t>
      </w:r>
    </w:p>
    <w:p w14:paraId="0987C16A" w14:textId="77777777" w:rsidR="00227EDF" w:rsidRPr="00227EDF" w:rsidRDefault="00227EDF" w:rsidP="00227EDF">
      <w:pPr>
        <w:widowControl w:val="0"/>
        <w:spacing w:line="240" w:lineRule="auto"/>
        <w:jc w:val="center"/>
        <w:rPr>
          <w:sz w:val="24"/>
          <w:szCs w:val="24"/>
        </w:rPr>
      </w:pPr>
      <w:r w:rsidRPr="00227EDF">
        <w:rPr>
          <w:sz w:val="24"/>
          <w:szCs w:val="24"/>
        </w:rPr>
        <w:t>(</w:t>
      </w:r>
      <w:proofErr w:type="gramStart"/>
      <w:r w:rsidRPr="00227EDF">
        <w:rPr>
          <w:i/>
          <w:iCs/>
          <w:sz w:val="24"/>
          <w:szCs w:val="24"/>
        </w:rPr>
        <w:t>preencher</w:t>
      </w:r>
      <w:proofErr w:type="gramEnd"/>
      <w:r w:rsidRPr="00227EDF">
        <w:rPr>
          <w:i/>
          <w:iCs/>
          <w:sz w:val="24"/>
          <w:szCs w:val="24"/>
        </w:rPr>
        <w:t xml:space="preserve"> em letra de forma</w:t>
      </w:r>
      <w:r w:rsidRPr="00227EDF">
        <w:rPr>
          <w:sz w:val="24"/>
          <w:szCs w:val="24"/>
        </w:rPr>
        <w:t>)</w:t>
      </w:r>
    </w:p>
    <w:p w14:paraId="685E6CDA" w14:textId="2EF5E0E6" w:rsidR="00227EDF" w:rsidRPr="00227EDF" w:rsidRDefault="00227EDF" w:rsidP="00227EDF">
      <w:pPr>
        <w:widowControl w:val="0"/>
        <w:spacing w:line="240" w:lineRule="auto"/>
        <w:rPr>
          <w:sz w:val="24"/>
          <w:szCs w:val="24"/>
        </w:rPr>
      </w:pPr>
      <w:r w:rsidRPr="00227EDF">
        <w:rPr>
          <w:sz w:val="24"/>
          <w:szCs w:val="24"/>
        </w:rPr>
        <w:t xml:space="preserve">Categoria: _______________________________________________       </w:t>
      </w:r>
    </w:p>
    <w:p w14:paraId="7C6D1750" w14:textId="77777777" w:rsidR="00227EDF" w:rsidRDefault="00227EDF" w:rsidP="00227EDF">
      <w:pPr>
        <w:widowControl w:val="0"/>
        <w:spacing w:line="240" w:lineRule="auto"/>
        <w:rPr>
          <w:sz w:val="24"/>
          <w:szCs w:val="24"/>
        </w:rPr>
      </w:pPr>
      <w:r w:rsidRPr="00227EDF">
        <w:rPr>
          <w:sz w:val="24"/>
          <w:szCs w:val="24"/>
        </w:rPr>
        <w:t>Nome Agente Cultural/Representante Legal: ___________________________________________</w:t>
      </w:r>
      <w:bookmarkStart w:id="0" w:name="_GoBack"/>
      <w:bookmarkEnd w:id="0"/>
      <w:r w:rsidRPr="00227EDF">
        <w:rPr>
          <w:sz w:val="24"/>
          <w:szCs w:val="24"/>
        </w:rPr>
        <w:t>_</w:t>
      </w:r>
    </w:p>
    <w:p w14:paraId="35C62784" w14:textId="269042B9" w:rsidR="00227EDF" w:rsidRDefault="00227EDF" w:rsidP="00227EDF">
      <w:pPr>
        <w:widowControl w:val="0"/>
        <w:spacing w:line="240" w:lineRule="auto"/>
        <w:rPr>
          <w:sz w:val="24"/>
          <w:szCs w:val="24"/>
        </w:rPr>
      </w:pPr>
      <w:r w:rsidRPr="00227EDF">
        <w:rPr>
          <w:sz w:val="24"/>
          <w:szCs w:val="24"/>
        </w:rPr>
        <w:t xml:space="preserve">Nome </w:t>
      </w:r>
      <w:r>
        <w:rPr>
          <w:sz w:val="24"/>
          <w:szCs w:val="24"/>
        </w:rPr>
        <w:t xml:space="preserve">do Projeto:  </w:t>
      </w:r>
      <w:r w:rsidRPr="00227EDF">
        <w:rPr>
          <w:sz w:val="24"/>
          <w:szCs w:val="24"/>
        </w:rPr>
        <w:t xml:space="preserve"> ____________________________________________</w:t>
      </w:r>
    </w:p>
    <w:p w14:paraId="0B0AD518" w14:textId="77B15CBC" w:rsidR="00227EDF" w:rsidRPr="00227EDF" w:rsidRDefault="00227EDF" w:rsidP="00227EDF">
      <w:pPr>
        <w:widowControl w:val="0"/>
        <w:spacing w:line="240" w:lineRule="auto"/>
        <w:rPr>
          <w:sz w:val="24"/>
          <w:szCs w:val="24"/>
        </w:rPr>
      </w:pPr>
      <w:r w:rsidRPr="00227EDF">
        <w:rPr>
          <w:sz w:val="24"/>
          <w:szCs w:val="24"/>
        </w:rPr>
        <w:t xml:space="preserve">Tipo Inscrição:   </w:t>
      </w:r>
      <w:proofErr w:type="gramStart"/>
      <w:r w:rsidRPr="00227EDF">
        <w:rPr>
          <w:sz w:val="24"/>
          <w:szCs w:val="24"/>
        </w:rPr>
        <w:t xml:space="preserve">   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   )</w:t>
      </w:r>
      <w:r w:rsidRPr="00227EDF">
        <w:rPr>
          <w:sz w:val="24"/>
          <w:szCs w:val="24"/>
        </w:rPr>
        <w:t xml:space="preserve">   Pessoa Física              </w:t>
      </w:r>
      <w:r>
        <w:rPr>
          <w:sz w:val="24"/>
          <w:szCs w:val="24"/>
        </w:rPr>
        <w:t>(   )</w:t>
      </w:r>
      <w:r w:rsidRPr="00227EDF">
        <w:rPr>
          <w:sz w:val="24"/>
          <w:szCs w:val="24"/>
        </w:rPr>
        <w:t xml:space="preserve">  Pessoa Jurídica                  </w:t>
      </w:r>
      <w:r>
        <w:rPr>
          <w:sz w:val="24"/>
          <w:szCs w:val="24"/>
        </w:rPr>
        <w:t xml:space="preserve">(   )  </w:t>
      </w:r>
      <w:r w:rsidRPr="00227EDF">
        <w:rPr>
          <w:sz w:val="24"/>
          <w:szCs w:val="24"/>
        </w:rPr>
        <w:t>Coletivos ou Grupos</w:t>
      </w:r>
    </w:p>
    <w:p w14:paraId="72C2036C" w14:textId="77777777" w:rsidR="00227EDF" w:rsidRPr="00227EDF" w:rsidRDefault="00227EDF" w:rsidP="004749F7">
      <w:pPr>
        <w:widowControl w:val="0"/>
        <w:spacing w:line="240" w:lineRule="auto"/>
        <w:rPr>
          <w:sz w:val="24"/>
          <w:szCs w:val="24"/>
        </w:rPr>
      </w:pPr>
      <w:r w:rsidRPr="00227EDF">
        <w:rPr>
          <w:sz w:val="24"/>
          <w:szCs w:val="24"/>
        </w:rPr>
        <w:t>Declaro que:</w:t>
      </w:r>
    </w:p>
    <w:p w14:paraId="180A4790" w14:textId="7AA4627D" w:rsidR="00227EDF" w:rsidRPr="00227EDF" w:rsidRDefault="00227EDF" w:rsidP="004749F7">
      <w:pPr>
        <w:widowControl w:val="0"/>
        <w:spacing w:line="240" w:lineRule="auto"/>
        <w:jc w:val="both"/>
        <w:rPr>
          <w:sz w:val="24"/>
          <w:szCs w:val="24"/>
        </w:rPr>
      </w:pPr>
      <w:r w:rsidRPr="00227EDF">
        <w:rPr>
          <w:sz w:val="24"/>
          <w:szCs w:val="24"/>
        </w:rPr>
        <w:t xml:space="preserve">1) a conta informada será para </w:t>
      </w:r>
      <w:r w:rsidRPr="00227EDF">
        <w:rPr>
          <w:b/>
          <w:bCs/>
          <w:sz w:val="24"/>
          <w:szCs w:val="24"/>
        </w:rPr>
        <w:t>uso exclusivo</w:t>
      </w:r>
      <w:r w:rsidRPr="00227EDF">
        <w:rPr>
          <w:sz w:val="24"/>
          <w:szCs w:val="24"/>
        </w:rPr>
        <w:t xml:space="preserve"> da verba recebida para execução do projeto aprovado, conforme item 9.1 do </w:t>
      </w:r>
      <w:r w:rsidR="004749F7">
        <w:rPr>
          <w:sz w:val="24"/>
          <w:szCs w:val="24"/>
        </w:rPr>
        <w:t xml:space="preserve">PRESENTE </w:t>
      </w:r>
      <w:r w:rsidRPr="00227EDF">
        <w:rPr>
          <w:sz w:val="24"/>
          <w:szCs w:val="24"/>
        </w:rPr>
        <w:t>Edital de Chamamento Público</w:t>
      </w:r>
      <w:r w:rsidR="004749F7">
        <w:rPr>
          <w:sz w:val="24"/>
          <w:szCs w:val="24"/>
        </w:rPr>
        <w:t xml:space="preserve"> </w:t>
      </w:r>
      <w:r w:rsidRPr="00227EDF">
        <w:rPr>
          <w:sz w:val="24"/>
          <w:szCs w:val="24"/>
        </w:rPr>
        <w:t>– Seleção de Projetos para Firmar Termo de Execução Cultural com Recursos da Política Nacional Aldir Blanc de Fomento à Cultura - PNAB.</w:t>
      </w:r>
    </w:p>
    <w:p w14:paraId="5D682691" w14:textId="77777777" w:rsidR="00227EDF" w:rsidRPr="00227EDF" w:rsidRDefault="00227EDF" w:rsidP="004749F7">
      <w:pPr>
        <w:widowControl w:val="0"/>
        <w:spacing w:line="240" w:lineRule="auto"/>
        <w:rPr>
          <w:sz w:val="24"/>
          <w:szCs w:val="24"/>
        </w:rPr>
      </w:pPr>
      <w:r w:rsidRPr="00227EDF">
        <w:rPr>
          <w:sz w:val="24"/>
          <w:szCs w:val="24"/>
        </w:rPr>
        <w:t>2) não realizarei transações que não dizem respeito ao projeto aprovado.</w:t>
      </w:r>
    </w:p>
    <w:p w14:paraId="31BDA29D" w14:textId="0F634488" w:rsidR="00227EDF" w:rsidRDefault="00227EDF" w:rsidP="00D060A1">
      <w:pPr>
        <w:widowControl w:val="0"/>
        <w:spacing w:after="0" w:line="360" w:lineRule="auto"/>
        <w:rPr>
          <w:sz w:val="24"/>
          <w:szCs w:val="24"/>
        </w:rPr>
      </w:pPr>
      <w:r w:rsidRPr="00227EDF">
        <w:rPr>
          <w:b/>
          <w:bCs/>
          <w:sz w:val="24"/>
          <w:szCs w:val="24"/>
        </w:rPr>
        <w:t>Nome do titular da conta</w:t>
      </w:r>
      <w:r w:rsidRPr="00227EDF">
        <w:rPr>
          <w:sz w:val="24"/>
          <w:szCs w:val="24"/>
        </w:rPr>
        <w:t>:___________________________________________________________</w:t>
      </w:r>
    </w:p>
    <w:p w14:paraId="3283A5BF" w14:textId="07A283C2" w:rsidR="00D060A1" w:rsidRPr="00227EDF" w:rsidRDefault="00D060A1" w:rsidP="00D060A1">
      <w:pPr>
        <w:widowControl w:val="0"/>
        <w:spacing w:after="0" w:line="360" w:lineRule="auto"/>
        <w:rPr>
          <w:sz w:val="24"/>
          <w:szCs w:val="24"/>
        </w:rPr>
      </w:pPr>
      <w:r w:rsidRPr="00D060A1">
        <w:rPr>
          <w:b/>
          <w:bCs/>
          <w:sz w:val="24"/>
          <w:szCs w:val="24"/>
        </w:rPr>
        <w:t>Tipo de Conta:</w:t>
      </w:r>
      <w:r>
        <w:rPr>
          <w:sz w:val="24"/>
          <w:szCs w:val="24"/>
        </w:rPr>
        <w:t xml:space="preserve"> </w:t>
      </w:r>
      <w:proofErr w:type="gramStart"/>
      <w:r w:rsidRPr="00D060A1">
        <w:rPr>
          <w:sz w:val="24"/>
          <w:szCs w:val="24"/>
        </w:rPr>
        <w:t xml:space="preserve">(  </w:t>
      </w:r>
      <w:proofErr w:type="gramEnd"/>
      <w:r w:rsidRPr="00D060A1">
        <w:rPr>
          <w:sz w:val="24"/>
          <w:szCs w:val="24"/>
        </w:rPr>
        <w:t xml:space="preserve"> ) Corrente     (   ) Poupança    (   )</w:t>
      </w:r>
      <w:r>
        <w:rPr>
          <w:sz w:val="24"/>
          <w:szCs w:val="24"/>
        </w:rPr>
        <w:t>Outra, especificar:_________________________</w:t>
      </w:r>
    </w:p>
    <w:p w14:paraId="45FBE4E6" w14:textId="4E910A2B" w:rsidR="00227EDF" w:rsidRPr="00227EDF" w:rsidRDefault="00227EDF" w:rsidP="00D060A1">
      <w:pPr>
        <w:widowControl w:val="0"/>
        <w:spacing w:line="360" w:lineRule="auto"/>
        <w:rPr>
          <w:sz w:val="24"/>
          <w:szCs w:val="24"/>
        </w:rPr>
      </w:pPr>
      <w:r w:rsidRPr="00227EDF">
        <w:rPr>
          <w:b/>
          <w:bCs/>
          <w:sz w:val="24"/>
          <w:szCs w:val="24"/>
        </w:rPr>
        <w:t>Número do Banco</w:t>
      </w:r>
      <w:r w:rsidRPr="00227EDF">
        <w:rPr>
          <w:sz w:val="24"/>
          <w:szCs w:val="24"/>
        </w:rPr>
        <w:t xml:space="preserve">: _________     </w:t>
      </w:r>
      <w:r w:rsidRPr="00227EDF">
        <w:rPr>
          <w:b/>
          <w:bCs/>
          <w:sz w:val="24"/>
          <w:szCs w:val="24"/>
        </w:rPr>
        <w:t>Nome do Banco:</w:t>
      </w:r>
      <w:r w:rsidRPr="00227EDF">
        <w:rPr>
          <w:sz w:val="24"/>
          <w:szCs w:val="24"/>
        </w:rPr>
        <w:t xml:space="preserve"> __________________</w:t>
      </w:r>
      <w:r w:rsidR="00D060A1">
        <w:rPr>
          <w:sz w:val="24"/>
          <w:szCs w:val="24"/>
        </w:rPr>
        <w:t>_</w:t>
      </w:r>
      <w:r w:rsidRPr="00227EDF">
        <w:rPr>
          <w:sz w:val="24"/>
          <w:szCs w:val="24"/>
        </w:rPr>
        <w:t>____________________</w:t>
      </w:r>
    </w:p>
    <w:p w14:paraId="05E576F5" w14:textId="77777777" w:rsidR="00227EDF" w:rsidRPr="00227EDF" w:rsidRDefault="00227EDF" w:rsidP="00D060A1">
      <w:pPr>
        <w:widowControl w:val="0"/>
        <w:spacing w:line="360" w:lineRule="auto"/>
        <w:rPr>
          <w:sz w:val="24"/>
          <w:szCs w:val="24"/>
        </w:rPr>
      </w:pPr>
      <w:r w:rsidRPr="00227EDF">
        <w:rPr>
          <w:b/>
          <w:bCs/>
          <w:sz w:val="24"/>
          <w:szCs w:val="24"/>
        </w:rPr>
        <w:t>Agência:</w:t>
      </w:r>
      <w:r w:rsidRPr="00227EDF">
        <w:rPr>
          <w:sz w:val="24"/>
          <w:szCs w:val="24"/>
        </w:rPr>
        <w:t xml:space="preserve"> _____________</w:t>
      </w:r>
      <w:r w:rsidRPr="00227EDF">
        <w:rPr>
          <w:sz w:val="24"/>
          <w:szCs w:val="24"/>
        </w:rPr>
        <w:tab/>
      </w:r>
      <w:r w:rsidRPr="00227EDF">
        <w:rPr>
          <w:sz w:val="24"/>
          <w:szCs w:val="24"/>
        </w:rPr>
        <w:tab/>
      </w:r>
      <w:r w:rsidRPr="00227EDF">
        <w:rPr>
          <w:sz w:val="24"/>
          <w:szCs w:val="24"/>
        </w:rPr>
        <w:tab/>
      </w:r>
      <w:r w:rsidRPr="00227EDF">
        <w:rPr>
          <w:b/>
          <w:bCs/>
          <w:sz w:val="24"/>
          <w:szCs w:val="24"/>
        </w:rPr>
        <w:t>Dígito:</w:t>
      </w:r>
      <w:r w:rsidRPr="00227EDF">
        <w:rPr>
          <w:sz w:val="24"/>
          <w:szCs w:val="24"/>
        </w:rPr>
        <w:t xml:space="preserve"> ______</w:t>
      </w:r>
    </w:p>
    <w:p w14:paraId="62CC02BC" w14:textId="77777777" w:rsidR="00227EDF" w:rsidRPr="00227EDF" w:rsidRDefault="00227EDF" w:rsidP="00D060A1">
      <w:pPr>
        <w:widowControl w:val="0"/>
        <w:spacing w:line="360" w:lineRule="auto"/>
        <w:rPr>
          <w:sz w:val="24"/>
          <w:szCs w:val="24"/>
        </w:rPr>
      </w:pPr>
      <w:r w:rsidRPr="00227EDF">
        <w:rPr>
          <w:b/>
          <w:bCs/>
          <w:sz w:val="24"/>
          <w:szCs w:val="24"/>
        </w:rPr>
        <w:t>Conta:</w:t>
      </w:r>
      <w:r w:rsidRPr="00227EDF">
        <w:rPr>
          <w:b/>
          <w:bCs/>
          <w:sz w:val="24"/>
          <w:szCs w:val="24"/>
        </w:rPr>
        <w:tab/>
      </w:r>
      <w:r w:rsidRPr="00227EDF">
        <w:rPr>
          <w:sz w:val="24"/>
          <w:szCs w:val="24"/>
        </w:rPr>
        <w:t>_______________</w:t>
      </w:r>
      <w:r w:rsidRPr="00227EDF">
        <w:rPr>
          <w:sz w:val="24"/>
          <w:szCs w:val="24"/>
        </w:rPr>
        <w:tab/>
      </w:r>
      <w:r w:rsidRPr="00227EDF">
        <w:rPr>
          <w:sz w:val="24"/>
          <w:szCs w:val="24"/>
        </w:rPr>
        <w:tab/>
      </w:r>
      <w:r w:rsidRPr="00227EDF">
        <w:rPr>
          <w:sz w:val="24"/>
          <w:szCs w:val="24"/>
        </w:rPr>
        <w:tab/>
      </w:r>
      <w:r w:rsidRPr="00227EDF">
        <w:rPr>
          <w:b/>
          <w:bCs/>
          <w:sz w:val="24"/>
          <w:szCs w:val="24"/>
        </w:rPr>
        <w:t>Dígito:</w:t>
      </w:r>
      <w:r w:rsidRPr="00227EDF">
        <w:rPr>
          <w:sz w:val="24"/>
          <w:szCs w:val="24"/>
        </w:rPr>
        <w:t xml:space="preserve"> ______</w:t>
      </w:r>
    </w:p>
    <w:p w14:paraId="0EB311F7" w14:textId="77777777" w:rsidR="00227EDF" w:rsidRPr="00227EDF" w:rsidRDefault="00227EDF" w:rsidP="00D060A1">
      <w:pPr>
        <w:widowControl w:val="0"/>
        <w:spacing w:line="240" w:lineRule="auto"/>
        <w:rPr>
          <w:b/>
          <w:bCs/>
          <w:sz w:val="24"/>
          <w:szCs w:val="24"/>
        </w:rPr>
      </w:pPr>
      <w:r w:rsidRPr="00227EDF">
        <w:rPr>
          <w:b/>
          <w:bCs/>
          <w:sz w:val="24"/>
          <w:szCs w:val="24"/>
        </w:rPr>
        <w:t>Estou ciente que:</w:t>
      </w:r>
    </w:p>
    <w:p w14:paraId="06C4ECC0" w14:textId="77777777" w:rsidR="00227EDF" w:rsidRPr="00227EDF" w:rsidRDefault="00227EDF" w:rsidP="00D060A1">
      <w:pPr>
        <w:widowControl w:val="0"/>
        <w:spacing w:line="240" w:lineRule="auto"/>
        <w:jc w:val="both"/>
        <w:rPr>
          <w:sz w:val="24"/>
          <w:szCs w:val="24"/>
        </w:rPr>
      </w:pPr>
      <w:r w:rsidRPr="00227EDF">
        <w:rPr>
          <w:sz w:val="24"/>
          <w:szCs w:val="24"/>
        </w:rPr>
        <w:t>1) os saldos do repasse, enquanto não utilizados, serão obrigatoriamente aplicados em cadernetas de poupança de instituição financeira oficial, se a previsão de seu uso for igual ou superior a um mês após o recebimento do recurso, ou em fundo de aplicação financeira de curto prazo ou operação de mercado aberto lastreada em títulos da dívida pública, quando a utilização dos mesmos verificar-se em prazos menores que um mês, enquanto não empregados na sua finalidade, e os juros de rendimento poderão ser utilizados para a execução do projeto.</w:t>
      </w:r>
    </w:p>
    <w:p w14:paraId="39C75FF2" w14:textId="77777777" w:rsidR="00D060A1" w:rsidRDefault="00D060A1" w:rsidP="00227EDF">
      <w:pPr>
        <w:widowControl w:val="0"/>
        <w:spacing w:line="240" w:lineRule="auto"/>
        <w:jc w:val="center"/>
        <w:rPr>
          <w:sz w:val="24"/>
          <w:szCs w:val="24"/>
        </w:rPr>
      </w:pPr>
    </w:p>
    <w:p w14:paraId="4BBB482F" w14:textId="143E6C24" w:rsidR="00227EDF" w:rsidRPr="00227EDF" w:rsidRDefault="00227EDF" w:rsidP="00227EDF">
      <w:pPr>
        <w:widowControl w:val="0"/>
        <w:spacing w:line="240" w:lineRule="auto"/>
        <w:jc w:val="center"/>
        <w:rPr>
          <w:sz w:val="24"/>
          <w:szCs w:val="24"/>
        </w:rPr>
      </w:pPr>
      <w:r w:rsidRPr="00227EDF">
        <w:rPr>
          <w:sz w:val="24"/>
          <w:szCs w:val="24"/>
        </w:rPr>
        <w:t>(Local e data) __________________________, _______ /_______ /______</w:t>
      </w:r>
      <w:proofErr w:type="gramStart"/>
      <w:r w:rsidRPr="00227EDF">
        <w:rPr>
          <w:sz w:val="24"/>
          <w:szCs w:val="24"/>
        </w:rPr>
        <w:t>_ .</w:t>
      </w:r>
      <w:proofErr w:type="gramEnd"/>
    </w:p>
    <w:p w14:paraId="27C2EB98" w14:textId="722086A2" w:rsidR="00D060A1" w:rsidRDefault="00D060A1" w:rsidP="00227EDF">
      <w:pPr>
        <w:widowControl w:val="0"/>
        <w:spacing w:line="240" w:lineRule="auto"/>
        <w:jc w:val="center"/>
        <w:rPr>
          <w:sz w:val="24"/>
          <w:szCs w:val="24"/>
        </w:rPr>
      </w:pPr>
    </w:p>
    <w:p w14:paraId="64D9E385" w14:textId="77777777" w:rsidR="003D29D1" w:rsidRDefault="003D29D1" w:rsidP="00227EDF">
      <w:pPr>
        <w:widowControl w:val="0"/>
        <w:spacing w:line="240" w:lineRule="auto"/>
        <w:jc w:val="center"/>
        <w:rPr>
          <w:sz w:val="24"/>
          <w:szCs w:val="24"/>
        </w:rPr>
      </w:pPr>
    </w:p>
    <w:p w14:paraId="55F9CFC0" w14:textId="00A56F2A" w:rsidR="00227EDF" w:rsidRPr="00227EDF" w:rsidRDefault="00227EDF" w:rsidP="00227EDF">
      <w:pPr>
        <w:widowControl w:val="0"/>
        <w:spacing w:line="240" w:lineRule="auto"/>
        <w:jc w:val="center"/>
        <w:rPr>
          <w:sz w:val="24"/>
          <w:szCs w:val="24"/>
        </w:rPr>
      </w:pPr>
      <w:r w:rsidRPr="00227EDF">
        <w:rPr>
          <w:sz w:val="24"/>
          <w:szCs w:val="24"/>
        </w:rPr>
        <w:t>___________________________________________________</w:t>
      </w:r>
    </w:p>
    <w:p w14:paraId="20918D61" w14:textId="15FA4A19" w:rsidR="009A61B9" w:rsidRPr="00C85994" w:rsidRDefault="00227EDF" w:rsidP="003D29D1">
      <w:pPr>
        <w:widowControl w:val="0"/>
        <w:spacing w:line="240" w:lineRule="auto"/>
        <w:jc w:val="center"/>
        <w:rPr>
          <w:rFonts w:ascii="Aptos" w:hAnsi="Aptos" w:cstheme="minorHAnsi"/>
          <w:color w:val="000000"/>
        </w:rPr>
      </w:pPr>
      <w:r w:rsidRPr="00227EDF">
        <w:rPr>
          <w:sz w:val="24"/>
          <w:szCs w:val="24"/>
        </w:rPr>
        <w:t>ASSINATURA DO AGENTE CULTURAL/REPRESENTANTE LEGAL</w:t>
      </w:r>
      <w:r w:rsidR="00627710" w:rsidRPr="00627710">
        <w:rPr>
          <w:rFonts w:ascii="Aptos" w:hAnsi="Aptos" w:cstheme="minorHAnsi"/>
          <w:color w:val="000000"/>
        </w:rPr>
        <w:t xml:space="preserve"> </w:t>
      </w:r>
    </w:p>
    <w:sectPr w:rsidR="009A61B9" w:rsidRPr="00C85994" w:rsidSect="008878F7">
      <w:headerReference w:type="default" r:id="rId12"/>
      <w:footerReference w:type="default" r:id="rId13"/>
      <w:pgSz w:w="11906" w:h="16838" w:code="9"/>
      <w:pgMar w:top="851" w:right="1021" w:bottom="851" w:left="1021" w:header="907" w:footer="90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983428" w14:textId="77777777" w:rsidR="00EB0631" w:rsidRDefault="00EB0631" w:rsidP="008B02BF">
      <w:pPr>
        <w:spacing w:after="0" w:line="240" w:lineRule="auto"/>
      </w:pPr>
      <w:r>
        <w:separator/>
      </w:r>
    </w:p>
  </w:endnote>
  <w:endnote w:type="continuationSeparator" w:id="0">
    <w:p w14:paraId="6C78963F" w14:textId="77777777" w:rsidR="00EB0631" w:rsidRDefault="00EB0631" w:rsidP="008B02BF">
      <w:pPr>
        <w:spacing w:after="0" w:line="240" w:lineRule="auto"/>
      </w:pPr>
      <w:r>
        <w:continuationSeparator/>
      </w:r>
    </w:p>
  </w:endnote>
  <w:endnote w:type="continuationNotice" w:id="1">
    <w:p w14:paraId="5E612574" w14:textId="77777777" w:rsidR="00EB0631" w:rsidRDefault="00EB06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roman"/>
    <w:pitch w:val="default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  <w:embedRegular r:id="rId1" w:fontKey="{A0350666-196B-4C8C-B522-2915AA278C68}"/>
    <w:embedBold r:id="rId2" w:fontKey="{AB10669B-087E-41EE-AF4E-FC0086A9571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AEAB9F44-FAB4-480E-AA17-7F6551803F9A}"/>
    <w:embedBold r:id="rId4" w:fontKey="{5FC5BB1E-0B00-4EF3-9BFF-38D62AF2D4C0}"/>
    <w:embedItalic r:id="rId5" w:fontKey="{45DABF80-B957-4DD1-AED7-6CCB5EEB439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7F95A858-AD56-41EF-B320-B55A019D9B99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A5CC84DF-C694-4AE6-94B5-BD8D580D6CD2}"/>
    <w:embedItalic r:id="rId8" w:fontKey="{3CF508F0-A7D2-4A21-9C1D-E719D0876DF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308A7FF0-1B57-446D-B95E-10430CE34E44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63ACC" w14:textId="6EA0329F" w:rsidR="0047629B" w:rsidRDefault="0047629B" w:rsidP="008878F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851B3AE" wp14:editId="12C2E551">
          <wp:simplePos x="0" y="0"/>
          <wp:positionH relativeFrom="margin">
            <wp:align>right</wp:align>
          </wp:positionH>
          <wp:positionV relativeFrom="margin">
            <wp:posOffset>9034780</wp:posOffset>
          </wp:positionV>
          <wp:extent cx="3569335" cy="507365"/>
          <wp:effectExtent l="0" t="0" r="0" b="0"/>
          <wp:wrapSquare wrapText="bothSides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933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2336" behindDoc="0" locked="0" layoutInCell="1" allowOverlap="1" wp14:anchorId="32B08758" wp14:editId="417768D3">
          <wp:simplePos x="0" y="0"/>
          <wp:positionH relativeFrom="margin">
            <wp:align>left</wp:align>
          </wp:positionH>
          <wp:positionV relativeFrom="margin">
            <wp:posOffset>8996045</wp:posOffset>
          </wp:positionV>
          <wp:extent cx="1403574" cy="426085"/>
          <wp:effectExtent l="0" t="0" r="6350" b="0"/>
          <wp:wrapSquare wrapText="bothSides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436308" name="Imagem 38943630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34" t="8824" r="35281" b="16177"/>
                  <a:stretch>
                    <a:fillRect/>
                  </a:stretch>
                </pic:blipFill>
                <pic:spPr bwMode="auto">
                  <a:xfrm>
                    <a:off x="0" y="0"/>
                    <a:ext cx="1403574" cy="426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55276" w14:textId="77777777" w:rsidR="00EB0631" w:rsidRDefault="00EB0631" w:rsidP="008B02BF">
      <w:pPr>
        <w:spacing w:after="0" w:line="240" w:lineRule="auto"/>
      </w:pPr>
      <w:r>
        <w:separator/>
      </w:r>
    </w:p>
  </w:footnote>
  <w:footnote w:type="continuationSeparator" w:id="0">
    <w:p w14:paraId="6EE1889D" w14:textId="77777777" w:rsidR="00EB0631" w:rsidRDefault="00EB0631" w:rsidP="008B02BF">
      <w:pPr>
        <w:spacing w:after="0" w:line="240" w:lineRule="auto"/>
      </w:pPr>
      <w:r>
        <w:continuationSeparator/>
      </w:r>
    </w:p>
  </w:footnote>
  <w:footnote w:type="continuationNotice" w:id="1">
    <w:p w14:paraId="6B904C87" w14:textId="77777777" w:rsidR="00EB0631" w:rsidRDefault="00EB06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B6160" w14:textId="654835D8" w:rsidR="0047629B" w:rsidRDefault="0047629B" w:rsidP="00B853F4">
    <w:pPr>
      <w:pStyle w:val="Cabealho"/>
      <w:tabs>
        <w:tab w:val="clear" w:pos="4252"/>
        <w:tab w:val="clear" w:pos="8504"/>
        <w:tab w:val="left" w:pos="1767"/>
      </w:tabs>
      <w:rPr>
        <w:noProof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332E77AE" wp14:editId="6AC2AD44">
          <wp:simplePos x="0" y="0"/>
          <wp:positionH relativeFrom="margin">
            <wp:align>left</wp:align>
          </wp:positionH>
          <wp:positionV relativeFrom="margin">
            <wp:posOffset>-688975</wp:posOffset>
          </wp:positionV>
          <wp:extent cx="1619250" cy="636270"/>
          <wp:effectExtent l="0" t="0" r="0" b="0"/>
          <wp:wrapSquare wrapText="bothSides"/>
          <wp:docPr id="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49" t="16896" r="45828" b="-3254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F19ECA" w14:textId="4A5E99BF" w:rsidR="0047629B" w:rsidRPr="007A5E1D" w:rsidRDefault="0047629B" w:rsidP="00AE335E">
    <w:pPr>
      <w:pStyle w:val="Cabealho"/>
      <w:tabs>
        <w:tab w:val="clear" w:pos="8504"/>
      </w:tabs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F755C"/>
    <w:multiLevelType w:val="multilevel"/>
    <w:tmpl w:val="2952A8B0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3574297"/>
    <w:multiLevelType w:val="multilevel"/>
    <w:tmpl w:val="B144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B4636"/>
    <w:multiLevelType w:val="multilevel"/>
    <w:tmpl w:val="9524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C2792"/>
    <w:multiLevelType w:val="hybridMultilevel"/>
    <w:tmpl w:val="0136D3BA"/>
    <w:lvl w:ilvl="0" w:tplc="8D7E87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52A2C95"/>
    <w:multiLevelType w:val="multilevel"/>
    <w:tmpl w:val="1EF62B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5DE1796"/>
    <w:multiLevelType w:val="multilevel"/>
    <w:tmpl w:val="3460D3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17F666C4"/>
    <w:multiLevelType w:val="multilevel"/>
    <w:tmpl w:val="8C82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01B6F31"/>
    <w:multiLevelType w:val="multilevel"/>
    <w:tmpl w:val="D22A34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0BF6EA4"/>
    <w:multiLevelType w:val="multilevel"/>
    <w:tmpl w:val="A81A672A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13" w15:restartNumberingAfterBreak="0">
    <w:nsid w:val="21B95F09"/>
    <w:multiLevelType w:val="hybridMultilevel"/>
    <w:tmpl w:val="5BA06B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94090"/>
    <w:multiLevelType w:val="multilevel"/>
    <w:tmpl w:val="36F4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DF093B"/>
    <w:multiLevelType w:val="hybridMultilevel"/>
    <w:tmpl w:val="91CCB5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D4036"/>
    <w:multiLevelType w:val="hybridMultilevel"/>
    <w:tmpl w:val="89D2CD76"/>
    <w:lvl w:ilvl="0" w:tplc="EBB418F4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106EFB"/>
    <w:multiLevelType w:val="multilevel"/>
    <w:tmpl w:val="CE181424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DC1F81"/>
    <w:multiLevelType w:val="hybridMultilevel"/>
    <w:tmpl w:val="A68E10AC"/>
    <w:lvl w:ilvl="0" w:tplc="ECD695E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D85800"/>
    <w:multiLevelType w:val="multilevel"/>
    <w:tmpl w:val="9A2C20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94F3918"/>
    <w:multiLevelType w:val="multilevel"/>
    <w:tmpl w:val="2E62BF8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21" w15:restartNumberingAfterBreak="0">
    <w:nsid w:val="3C183310"/>
    <w:multiLevelType w:val="hybridMultilevel"/>
    <w:tmpl w:val="64D22FB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B407DD"/>
    <w:multiLevelType w:val="hybridMultilevel"/>
    <w:tmpl w:val="D40080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44EB3680"/>
    <w:multiLevelType w:val="multilevel"/>
    <w:tmpl w:val="317E2604"/>
    <w:lvl w:ilvl="0">
      <w:start w:val="1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475C5138"/>
    <w:multiLevelType w:val="multilevel"/>
    <w:tmpl w:val="34F4DDD4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A6C5CA4"/>
    <w:multiLevelType w:val="hybridMultilevel"/>
    <w:tmpl w:val="F4B45BC0"/>
    <w:lvl w:ilvl="0" w:tplc="FFFFFFFF">
      <w:start w:val="1"/>
      <w:numFmt w:val="decimal"/>
      <w:lvlText w:val="%1-"/>
      <w:lvlJc w:val="left"/>
      <w:pPr>
        <w:ind w:left="1920" w:hanging="360"/>
      </w:pPr>
      <w:rPr>
        <w:rFonts w:ascii="Aptos" w:eastAsia="Calibri" w:hAnsi="Aptos" w:cs="Calibri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8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54DA6DEE"/>
    <w:multiLevelType w:val="multilevel"/>
    <w:tmpl w:val="01427F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74A0D3F"/>
    <w:multiLevelType w:val="multilevel"/>
    <w:tmpl w:val="9BBCEEB4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D402EFD"/>
    <w:multiLevelType w:val="hybridMultilevel"/>
    <w:tmpl w:val="1CE27EA2"/>
    <w:lvl w:ilvl="0" w:tplc="66D6806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8372F"/>
    <w:multiLevelType w:val="multilevel"/>
    <w:tmpl w:val="FA9E415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34" w15:restartNumberingAfterBreak="0">
    <w:nsid w:val="6C7A5EA0"/>
    <w:multiLevelType w:val="hybridMultilevel"/>
    <w:tmpl w:val="D0DE93AA"/>
    <w:lvl w:ilvl="0" w:tplc="0416000F">
      <w:start w:val="1"/>
      <w:numFmt w:val="decimal"/>
      <w:lvlText w:val="%1."/>
      <w:lvlJc w:val="left"/>
      <w:pPr>
        <w:ind w:left="883" w:hanging="360"/>
      </w:pPr>
    </w:lvl>
    <w:lvl w:ilvl="1" w:tplc="04160019" w:tentative="1">
      <w:start w:val="1"/>
      <w:numFmt w:val="lowerLetter"/>
      <w:lvlText w:val="%2."/>
      <w:lvlJc w:val="left"/>
      <w:pPr>
        <w:ind w:left="1603" w:hanging="360"/>
      </w:pPr>
    </w:lvl>
    <w:lvl w:ilvl="2" w:tplc="0416001B" w:tentative="1">
      <w:start w:val="1"/>
      <w:numFmt w:val="lowerRoman"/>
      <w:lvlText w:val="%3."/>
      <w:lvlJc w:val="right"/>
      <w:pPr>
        <w:ind w:left="2323" w:hanging="180"/>
      </w:pPr>
    </w:lvl>
    <w:lvl w:ilvl="3" w:tplc="0416000F" w:tentative="1">
      <w:start w:val="1"/>
      <w:numFmt w:val="decimal"/>
      <w:lvlText w:val="%4."/>
      <w:lvlJc w:val="left"/>
      <w:pPr>
        <w:ind w:left="3043" w:hanging="360"/>
      </w:pPr>
    </w:lvl>
    <w:lvl w:ilvl="4" w:tplc="04160019" w:tentative="1">
      <w:start w:val="1"/>
      <w:numFmt w:val="lowerLetter"/>
      <w:lvlText w:val="%5."/>
      <w:lvlJc w:val="left"/>
      <w:pPr>
        <w:ind w:left="3763" w:hanging="360"/>
      </w:pPr>
    </w:lvl>
    <w:lvl w:ilvl="5" w:tplc="0416001B" w:tentative="1">
      <w:start w:val="1"/>
      <w:numFmt w:val="lowerRoman"/>
      <w:lvlText w:val="%6."/>
      <w:lvlJc w:val="right"/>
      <w:pPr>
        <w:ind w:left="4483" w:hanging="180"/>
      </w:pPr>
    </w:lvl>
    <w:lvl w:ilvl="6" w:tplc="0416000F" w:tentative="1">
      <w:start w:val="1"/>
      <w:numFmt w:val="decimal"/>
      <w:lvlText w:val="%7."/>
      <w:lvlJc w:val="left"/>
      <w:pPr>
        <w:ind w:left="5203" w:hanging="360"/>
      </w:pPr>
    </w:lvl>
    <w:lvl w:ilvl="7" w:tplc="04160019" w:tentative="1">
      <w:start w:val="1"/>
      <w:numFmt w:val="lowerLetter"/>
      <w:lvlText w:val="%8."/>
      <w:lvlJc w:val="left"/>
      <w:pPr>
        <w:ind w:left="5923" w:hanging="360"/>
      </w:pPr>
    </w:lvl>
    <w:lvl w:ilvl="8" w:tplc="0416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5" w15:restartNumberingAfterBreak="0">
    <w:nsid w:val="6D6B70E9"/>
    <w:multiLevelType w:val="multilevel"/>
    <w:tmpl w:val="2E62BF8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36" w15:restartNumberingAfterBreak="0">
    <w:nsid w:val="71866525"/>
    <w:multiLevelType w:val="multilevel"/>
    <w:tmpl w:val="F1E8ED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6F61D6E"/>
    <w:multiLevelType w:val="hybridMultilevel"/>
    <w:tmpl w:val="F0742004"/>
    <w:lvl w:ilvl="0" w:tplc="C332C898">
      <w:start w:val="1"/>
      <w:numFmt w:val="decimal"/>
      <w:lvlText w:val="%1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8" w15:restartNumberingAfterBreak="0">
    <w:nsid w:val="76F855E2"/>
    <w:multiLevelType w:val="multilevel"/>
    <w:tmpl w:val="566E3596"/>
    <w:lvl w:ilvl="0">
      <w:start w:val="2"/>
      <w:numFmt w:val="decimal"/>
      <w:lvlText w:val="%1"/>
      <w:lvlJc w:val="left"/>
      <w:pPr>
        <w:ind w:left="112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65" w:hanging="1800"/>
      </w:pPr>
      <w:rPr>
        <w:rFonts w:hint="default"/>
      </w:rPr>
    </w:lvl>
  </w:abstractNum>
  <w:abstractNum w:abstractNumId="39" w15:restartNumberingAfterBreak="0">
    <w:nsid w:val="7724642D"/>
    <w:multiLevelType w:val="hybridMultilevel"/>
    <w:tmpl w:val="9ED6FA8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545A4"/>
    <w:multiLevelType w:val="hybridMultilevel"/>
    <w:tmpl w:val="93ACD4FE"/>
    <w:lvl w:ilvl="0" w:tplc="6ED44C1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A60955"/>
    <w:multiLevelType w:val="hybridMultilevel"/>
    <w:tmpl w:val="7996D5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21FB9"/>
    <w:multiLevelType w:val="hybridMultilevel"/>
    <w:tmpl w:val="EAEABE28"/>
    <w:lvl w:ilvl="0" w:tplc="7B1C3ED6">
      <w:start w:val="1"/>
      <w:numFmt w:val="lowerLetter"/>
      <w:lvlText w:val="%1)"/>
      <w:lvlJc w:val="left"/>
      <w:pPr>
        <w:ind w:left="1789" w:hanging="360"/>
      </w:pPr>
      <w:rPr>
        <w:rFonts w:asciiTheme="minorHAnsi" w:eastAsia="Calibri" w:hAnsiTheme="minorHAnsi" w:cstheme="minorHAnsi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509" w:hanging="360"/>
      </w:pPr>
    </w:lvl>
    <w:lvl w:ilvl="2" w:tplc="0416001B" w:tentative="1">
      <w:start w:val="1"/>
      <w:numFmt w:val="lowerRoman"/>
      <w:lvlText w:val="%3."/>
      <w:lvlJc w:val="right"/>
      <w:pPr>
        <w:ind w:left="3229" w:hanging="180"/>
      </w:pPr>
    </w:lvl>
    <w:lvl w:ilvl="3" w:tplc="0416000F" w:tentative="1">
      <w:start w:val="1"/>
      <w:numFmt w:val="decimal"/>
      <w:lvlText w:val="%4."/>
      <w:lvlJc w:val="left"/>
      <w:pPr>
        <w:ind w:left="3949" w:hanging="360"/>
      </w:pPr>
    </w:lvl>
    <w:lvl w:ilvl="4" w:tplc="04160019" w:tentative="1">
      <w:start w:val="1"/>
      <w:numFmt w:val="lowerLetter"/>
      <w:lvlText w:val="%5."/>
      <w:lvlJc w:val="left"/>
      <w:pPr>
        <w:ind w:left="4669" w:hanging="360"/>
      </w:pPr>
    </w:lvl>
    <w:lvl w:ilvl="5" w:tplc="0416001B" w:tentative="1">
      <w:start w:val="1"/>
      <w:numFmt w:val="lowerRoman"/>
      <w:lvlText w:val="%6."/>
      <w:lvlJc w:val="right"/>
      <w:pPr>
        <w:ind w:left="5389" w:hanging="180"/>
      </w:pPr>
    </w:lvl>
    <w:lvl w:ilvl="6" w:tplc="0416000F" w:tentative="1">
      <w:start w:val="1"/>
      <w:numFmt w:val="decimal"/>
      <w:lvlText w:val="%7."/>
      <w:lvlJc w:val="left"/>
      <w:pPr>
        <w:ind w:left="6109" w:hanging="360"/>
      </w:pPr>
    </w:lvl>
    <w:lvl w:ilvl="7" w:tplc="04160019" w:tentative="1">
      <w:start w:val="1"/>
      <w:numFmt w:val="lowerLetter"/>
      <w:lvlText w:val="%8."/>
      <w:lvlJc w:val="left"/>
      <w:pPr>
        <w:ind w:left="6829" w:hanging="360"/>
      </w:pPr>
    </w:lvl>
    <w:lvl w:ilvl="8" w:tplc="0416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5"/>
  </w:num>
  <w:num w:numId="2">
    <w:abstractNumId w:val="33"/>
  </w:num>
  <w:num w:numId="3">
    <w:abstractNumId w:val="9"/>
  </w:num>
  <w:num w:numId="4">
    <w:abstractNumId w:val="11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4"/>
  </w:num>
  <w:num w:numId="9">
    <w:abstractNumId w:val="7"/>
  </w:num>
  <w:num w:numId="10">
    <w:abstractNumId w:val="37"/>
  </w:num>
  <w:num w:numId="11">
    <w:abstractNumId w:val="36"/>
  </w:num>
  <w:num w:numId="12">
    <w:abstractNumId w:val="42"/>
  </w:num>
  <w:num w:numId="13">
    <w:abstractNumId w:val="0"/>
  </w:num>
  <w:num w:numId="14">
    <w:abstractNumId w:val="1"/>
  </w:num>
  <w:num w:numId="15">
    <w:abstractNumId w:val="19"/>
  </w:num>
  <w:num w:numId="16">
    <w:abstractNumId w:val="29"/>
  </w:num>
  <w:num w:numId="17">
    <w:abstractNumId w:val="10"/>
  </w:num>
  <w:num w:numId="18">
    <w:abstractNumId w:val="4"/>
  </w:num>
  <w:num w:numId="19">
    <w:abstractNumId w:val="39"/>
  </w:num>
  <w:num w:numId="20">
    <w:abstractNumId w:val="15"/>
  </w:num>
  <w:num w:numId="21">
    <w:abstractNumId w:val="21"/>
  </w:num>
  <w:num w:numId="22">
    <w:abstractNumId w:val="27"/>
  </w:num>
  <w:num w:numId="23">
    <w:abstractNumId w:val="38"/>
  </w:num>
  <w:num w:numId="24">
    <w:abstractNumId w:val="34"/>
  </w:num>
  <w:num w:numId="25">
    <w:abstractNumId w:val="26"/>
  </w:num>
  <w:num w:numId="26">
    <w:abstractNumId w:val="20"/>
  </w:num>
  <w:num w:numId="27">
    <w:abstractNumId w:val="40"/>
  </w:num>
  <w:num w:numId="28">
    <w:abstractNumId w:val="41"/>
  </w:num>
  <w:num w:numId="29">
    <w:abstractNumId w:val="16"/>
  </w:num>
  <w:num w:numId="30">
    <w:abstractNumId w:val="31"/>
  </w:num>
  <w:num w:numId="31">
    <w:abstractNumId w:val="25"/>
  </w:num>
  <w:num w:numId="32">
    <w:abstractNumId w:val="12"/>
  </w:num>
  <w:num w:numId="33">
    <w:abstractNumId w:val="3"/>
  </w:num>
  <w:num w:numId="34">
    <w:abstractNumId w:val="22"/>
  </w:num>
  <w:num w:numId="35">
    <w:abstractNumId w:val="8"/>
  </w:num>
  <w:num w:numId="36">
    <w:abstractNumId w:val="2"/>
  </w:num>
  <w:num w:numId="37">
    <w:abstractNumId w:val="14"/>
  </w:num>
  <w:num w:numId="38">
    <w:abstractNumId w:val="13"/>
  </w:num>
  <w:num w:numId="39">
    <w:abstractNumId w:val="6"/>
  </w:num>
  <w:num w:numId="40">
    <w:abstractNumId w:val="18"/>
  </w:num>
  <w:num w:numId="41">
    <w:abstractNumId w:val="32"/>
  </w:num>
  <w:num w:numId="42">
    <w:abstractNumId w:val="5"/>
  </w:num>
  <w:num w:numId="43">
    <w:abstractNumId w:val="17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BD"/>
    <w:rsid w:val="00001331"/>
    <w:rsid w:val="00004982"/>
    <w:rsid w:val="000069E9"/>
    <w:rsid w:val="0001634C"/>
    <w:rsid w:val="00023076"/>
    <w:rsid w:val="00032620"/>
    <w:rsid w:val="000409D2"/>
    <w:rsid w:val="00046C0D"/>
    <w:rsid w:val="00054705"/>
    <w:rsid w:val="00055B34"/>
    <w:rsid w:val="00060A2D"/>
    <w:rsid w:val="00062059"/>
    <w:rsid w:val="0007622B"/>
    <w:rsid w:val="000762FF"/>
    <w:rsid w:val="00076E1E"/>
    <w:rsid w:val="0008177D"/>
    <w:rsid w:val="0008739C"/>
    <w:rsid w:val="00093F70"/>
    <w:rsid w:val="00094FB7"/>
    <w:rsid w:val="000975D9"/>
    <w:rsid w:val="000B01AA"/>
    <w:rsid w:val="000B68FD"/>
    <w:rsid w:val="000C7DC3"/>
    <w:rsid w:val="000D0FD4"/>
    <w:rsid w:val="000D32CA"/>
    <w:rsid w:val="000E0136"/>
    <w:rsid w:val="000E7CF7"/>
    <w:rsid w:val="000F03D1"/>
    <w:rsid w:val="000F14CD"/>
    <w:rsid w:val="000F4D9F"/>
    <w:rsid w:val="001028D1"/>
    <w:rsid w:val="001039FB"/>
    <w:rsid w:val="001160CB"/>
    <w:rsid w:val="00116544"/>
    <w:rsid w:val="00117CF6"/>
    <w:rsid w:val="001231AB"/>
    <w:rsid w:val="0012505F"/>
    <w:rsid w:val="00127964"/>
    <w:rsid w:val="00130E5D"/>
    <w:rsid w:val="00132280"/>
    <w:rsid w:val="001535E5"/>
    <w:rsid w:val="00163841"/>
    <w:rsid w:val="001640B6"/>
    <w:rsid w:val="0016416F"/>
    <w:rsid w:val="00182DE3"/>
    <w:rsid w:val="00194DE0"/>
    <w:rsid w:val="001A10A9"/>
    <w:rsid w:val="001A3148"/>
    <w:rsid w:val="001A34DD"/>
    <w:rsid w:val="001A3758"/>
    <w:rsid w:val="001B0743"/>
    <w:rsid w:val="001E1748"/>
    <w:rsid w:val="001E3B69"/>
    <w:rsid w:val="001E5C0F"/>
    <w:rsid w:val="001E6ACE"/>
    <w:rsid w:val="001E7B11"/>
    <w:rsid w:val="001F419D"/>
    <w:rsid w:val="0021048F"/>
    <w:rsid w:val="0021783E"/>
    <w:rsid w:val="002179DD"/>
    <w:rsid w:val="00217BCE"/>
    <w:rsid w:val="002253A8"/>
    <w:rsid w:val="00227EDF"/>
    <w:rsid w:val="00241DEB"/>
    <w:rsid w:val="00263DFC"/>
    <w:rsid w:val="00265D2C"/>
    <w:rsid w:val="00266494"/>
    <w:rsid w:val="00270C2F"/>
    <w:rsid w:val="00283D42"/>
    <w:rsid w:val="00285569"/>
    <w:rsid w:val="002904E5"/>
    <w:rsid w:val="00291772"/>
    <w:rsid w:val="00292164"/>
    <w:rsid w:val="00293A5C"/>
    <w:rsid w:val="002A5404"/>
    <w:rsid w:val="002A544A"/>
    <w:rsid w:val="002B7676"/>
    <w:rsid w:val="002D0054"/>
    <w:rsid w:val="002E03F1"/>
    <w:rsid w:val="002F29EE"/>
    <w:rsid w:val="002F2C07"/>
    <w:rsid w:val="0030417E"/>
    <w:rsid w:val="003056AA"/>
    <w:rsid w:val="0031003F"/>
    <w:rsid w:val="003202A4"/>
    <w:rsid w:val="00322600"/>
    <w:rsid w:val="00324E85"/>
    <w:rsid w:val="0033155E"/>
    <w:rsid w:val="003366C1"/>
    <w:rsid w:val="003429A3"/>
    <w:rsid w:val="00343EEE"/>
    <w:rsid w:val="00354AF7"/>
    <w:rsid w:val="00371310"/>
    <w:rsid w:val="00374555"/>
    <w:rsid w:val="00376720"/>
    <w:rsid w:val="00386443"/>
    <w:rsid w:val="0039017B"/>
    <w:rsid w:val="0039487C"/>
    <w:rsid w:val="00394925"/>
    <w:rsid w:val="00396EFD"/>
    <w:rsid w:val="003A174A"/>
    <w:rsid w:val="003C0279"/>
    <w:rsid w:val="003C4EF8"/>
    <w:rsid w:val="003D1E06"/>
    <w:rsid w:val="003D2753"/>
    <w:rsid w:val="003D29D1"/>
    <w:rsid w:val="003D5E79"/>
    <w:rsid w:val="003D680D"/>
    <w:rsid w:val="003F0144"/>
    <w:rsid w:val="003F01D2"/>
    <w:rsid w:val="003F2B3D"/>
    <w:rsid w:val="003F3A5B"/>
    <w:rsid w:val="00400415"/>
    <w:rsid w:val="00406298"/>
    <w:rsid w:val="00410DEC"/>
    <w:rsid w:val="00412386"/>
    <w:rsid w:val="0041340B"/>
    <w:rsid w:val="00415105"/>
    <w:rsid w:val="0041539C"/>
    <w:rsid w:val="00421B0A"/>
    <w:rsid w:val="00436D8E"/>
    <w:rsid w:val="00442336"/>
    <w:rsid w:val="00453EE7"/>
    <w:rsid w:val="0045574D"/>
    <w:rsid w:val="004558E0"/>
    <w:rsid w:val="00467AB7"/>
    <w:rsid w:val="00472D92"/>
    <w:rsid w:val="00473313"/>
    <w:rsid w:val="004749F7"/>
    <w:rsid w:val="00474A24"/>
    <w:rsid w:val="00474C7C"/>
    <w:rsid w:val="004759D5"/>
    <w:rsid w:val="0047629B"/>
    <w:rsid w:val="00493557"/>
    <w:rsid w:val="004A006A"/>
    <w:rsid w:val="004A3646"/>
    <w:rsid w:val="004A78FA"/>
    <w:rsid w:val="004C1952"/>
    <w:rsid w:val="004C3E33"/>
    <w:rsid w:val="004C7C2B"/>
    <w:rsid w:val="004D3AD5"/>
    <w:rsid w:val="004E7918"/>
    <w:rsid w:val="004F0B1D"/>
    <w:rsid w:val="004F3E8E"/>
    <w:rsid w:val="005028EC"/>
    <w:rsid w:val="00503BA7"/>
    <w:rsid w:val="00504759"/>
    <w:rsid w:val="00527C3F"/>
    <w:rsid w:val="00530369"/>
    <w:rsid w:val="005375AF"/>
    <w:rsid w:val="00547188"/>
    <w:rsid w:val="00550618"/>
    <w:rsid w:val="00560C39"/>
    <w:rsid w:val="00581E86"/>
    <w:rsid w:val="00582D99"/>
    <w:rsid w:val="005848E3"/>
    <w:rsid w:val="005854D5"/>
    <w:rsid w:val="00585B34"/>
    <w:rsid w:val="005B1F33"/>
    <w:rsid w:val="005C74F1"/>
    <w:rsid w:val="005D3A6B"/>
    <w:rsid w:val="005D55AC"/>
    <w:rsid w:val="005E4E6A"/>
    <w:rsid w:val="005F0464"/>
    <w:rsid w:val="005F3227"/>
    <w:rsid w:val="005F7F48"/>
    <w:rsid w:val="006022ED"/>
    <w:rsid w:val="006047E3"/>
    <w:rsid w:val="0061392F"/>
    <w:rsid w:val="00624599"/>
    <w:rsid w:val="00625CB7"/>
    <w:rsid w:val="00627710"/>
    <w:rsid w:val="00637DC8"/>
    <w:rsid w:val="0064270A"/>
    <w:rsid w:val="006466F7"/>
    <w:rsid w:val="006541AD"/>
    <w:rsid w:val="00660CBE"/>
    <w:rsid w:val="006613F8"/>
    <w:rsid w:val="006630F3"/>
    <w:rsid w:val="006741D6"/>
    <w:rsid w:val="00677131"/>
    <w:rsid w:val="00685FF5"/>
    <w:rsid w:val="006B15F1"/>
    <w:rsid w:val="006B45D4"/>
    <w:rsid w:val="006C3B96"/>
    <w:rsid w:val="006C4727"/>
    <w:rsid w:val="006C7A3B"/>
    <w:rsid w:val="006D162A"/>
    <w:rsid w:val="006E0ED0"/>
    <w:rsid w:val="006E3BDC"/>
    <w:rsid w:val="006E3FF7"/>
    <w:rsid w:val="006E50E8"/>
    <w:rsid w:val="006F4286"/>
    <w:rsid w:val="006F5581"/>
    <w:rsid w:val="006F55DE"/>
    <w:rsid w:val="00703A87"/>
    <w:rsid w:val="00705254"/>
    <w:rsid w:val="00712241"/>
    <w:rsid w:val="00723789"/>
    <w:rsid w:val="00723DFE"/>
    <w:rsid w:val="00733BD7"/>
    <w:rsid w:val="007347D1"/>
    <w:rsid w:val="007466BC"/>
    <w:rsid w:val="0075576C"/>
    <w:rsid w:val="00771A4E"/>
    <w:rsid w:val="00780750"/>
    <w:rsid w:val="007849BD"/>
    <w:rsid w:val="007967BC"/>
    <w:rsid w:val="00797EA3"/>
    <w:rsid w:val="007A2E59"/>
    <w:rsid w:val="007A3F9B"/>
    <w:rsid w:val="007A5E1D"/>
    <w:rsid w:val="007C5AD1"/>
    <w:rsid w:val="007D6EB2"/>
    <w:rsid w:val="007F13B8"/>
    <w:rsid w:val="007F58D5"/>
    <w:rsid w:val="007F6FEF"/>
    <w:rsid w:val="00806B07"/>
    <w:rsid w:val="00810B60"/>
    <w:rsid w:val="00812539"/>
    <w:rsid w:val="00812948"/>
    <w:rsid w:val="00814D6C"/>
    <w:rsid w:val="0082107A"/>
    <w:rsid w:val="008226E8"/>
    <w:rsid w:val="00825602"/>
    <w:rsid w:val="00841125"/>
    <w:rsid w:val="0086043C"/>
    <w:rsid w:val="00861A1C"/>
    <w:rsid w:val="008674B3"/>
    <w:rsid w:val="00870F15"/>
    <w:rsid w:val="00876C84"/>
    <w:rsid w:val="00881C62"/>
    <w:rsid w:val="00885980"/>
    <w:rsid w:val="008878F7"/>
    <w:rsid w:val="00891B96"/>
    <w:rsid w:val="00891CF6"/>
    <w:rsid w:val="00895353"/>
    <w:rsid w:val="008A116C"/>
    <w:rsid w:val="008A20F8"/>
    <w:rsid w:val="008A2910"/>
    <w:rsid w:val="008A38DC"/>
    <w:rsid w:val="008A5307"/>
    <w:rsid w:val="008A5F20"/>
    <w:rsid w:val="008B02BF"/>
    <w:rsid w:val="008C055B"/>
    <w:rsid w:val="008C1D3D"/>
    <w:rsid w:val="008C4FF5"/>
    <w:rsid w:val="008C54B5"/>
    <w:rsid w:val="008D20E2"/>
    <w:rsid w:val="008D71DB"/>
    <w:rsid w:val="008E0B91"/>
    <w:rsid w:val="008E6D10"/>
    <w:rsid w:val="00902BCE"/>
    <w:rsid w:val="00911396"/>
    <w:rsid w:val="009224B5"/>
    <w:rsid w:val="0092735E"/>
    <w:rsid w:val="00931DE6"/>
    <w:rsid w:val="00933391"/>
    <w:rsid w:val="00942BF0"/>
    <w:rsid w:val="009523FF"/>
    <w:rsid w:val="00962655"/>
    <w:rsid w:val="00975D97"/>
    <w:rsid w:val="0097604C"/>
    <w:rsid w:val="00977BC5"/>
    <w:rsid w:val="00980DE0"/>
    <w:rsid w:val="009866CE"/>
    <w:rsid w:val="009A21EF"/>
    <w:rsid w:val="009A2B89"/>
    <w:rsid w:val="009A5FA5"/>
    <w:rsid w:val="009A61B9"/>
    <w:rsid w:val="009A65B3"/>
    <w:rsid w:val="009D4296"/>
    <w:rsid w:val="009D50EA"/>
    <w:rsid w:val="009D61FB"/>
    <w:rsid w:val="009D7268"/>
    <w:rsid w:val="009E1170"/>
    <w:rsid w:val="009E5547"/>
    <w:rsid w:val="009F6692"/>
    <w:rsid w:val="00A025E2"/>
    <w:rsid w:val="00A078AA"/>
    <w:rsid w:val="00A1320C"/>
    <w:rsid w:val="00A21A81"/>
    <w:rsid w:val="00A3013A"/>
    <w:rsid w:val="00A3091C"/>
    <w:rsid w:val="00A3101C"/>
    <w:rsid w:val="00A315DB"/>
    <w:rsid w:val="00A41458"/>
    <w:rsid w:val="00A43074"/>
    <w:rsid w:val="00A5676B"/>
    <w:rsid w:val="00A60D61"/>
    <w:rsid w:val="00A6592A"/>
    <w:rsid w:val="00A669DE"/>
    <w:rsid w:val="00A81D70"/>
    <w:rsid w:val="00A828BB"/>
    <w:rsid w:val="00A8668F"/>
    <w:rsid w:val="00A916C3"/>
    <w:rsid w:val="00A92AE3"/>
    <w:rsid w:val="00A94DFD"/>
    <w:rsid w:val="00A96CF5"/>
    <w:rsid w:val="00A970F7"/>
    <w:rsid w:val="00AA0D80"/>
    <w:rsid w:val="00AA1F84"/>
    <w:rsid w:val="00AA389E"/>
    <w:rsid w:val="00AA51EA"/>
    <w:rsid w:val="00AB257F"/>
    <w:rsid w:val="00AC2F53"/>
    <w:rsid w:val="00AC4948"/>
    <w:rsid w:val="00AE03ED"/>
    <w:rsid w:val="00AE15CB"/>
    <w:rsid w:val="00AE1E08"/>
    <w:rsid w:val="00AE335E"/>
    <w:rsid w:val="00AE65F2"/>
    <w:rsid w:val="00AF0D48"/>
    <w:rsid w:val="00B0655C"/>
    <w:rsid w:val="00B242E7"/>
    <w:rsid w:val="00B30374"/>
    <w:rsid w:val="00B32314"/>
    <w:rsid w:val="00B35126"/>
    <w:rsid w:val="00B4038B"/>
    <w:rsid w:val="00B4224F"/>
    <w:rsid w:val="00B46A5E"/>
    <w:rsid w:val="00B5107A"/>
    <w:rsid w:val="00B56D4C"/>
    <w:rsid w:val="00B66323"/>
    <w:rsid w:val="00B66C28"/>
    <w:rsid w:val="00B74B07"/>
    <w:rsid w:val="00B80954"/>
    <w:rsid w:val="00B828E2"/>
    <w:rsid w:val="00B853F4"/>
    <w:rsid w:val="00B85E9B"/>
    <w:rsid w:val="00B9072F"/>
    <w:rsid w:val="00BA0375"/>
    <w:rsid w:val="00BB3404"/>
    <w:rsid w:val="00BC3DDB"/>
    <w:rsid w:val="00BC4E3B"/>
    <w:rsid w:val="00BD539F"/>
    <w:rsid w:val="00BD5438"/>
    <w:rsid w:val="00BE44F8"/>
    <w:rsid w:val="00BE6138"/>
    <w:rsid w:val="00BE6D74"/>
    <w:rsid w:val="00BF1970"/>
    <w:rsid w:val="00BF6D15"/>
    <w:rsid w:val="00BF74FB"/>
    <w:rsid w:val="00C04ED6"/>
    <w:rsid w:val="00C1404D"/>
    <w:rsid w:val="00C201BD"/>
    <w:rsid w:val="00C26B93"/>
    <w:rsid w:val="00C33306"/>
    <w:rsid w:val="00C33712"/>
    <w:rsid w:val="00C65A97"/>
    <w:rsid w:val="00C82F44"/>
    <w:rsid w:val="00C85994"/>
    <w:rsid w:val="00CA45BB"/>
    <w:rsid w:val="00CA564F"/>
    <w:rsid w:val="00CB2E4A"/>
    <w:rsid w:val="00CB33E0"/>
    <w:rsid w:val="00CC6149"/>
    <w:rsid w:val="00CE0F76"/>
    <w:rsid w:val="00CE4E58"/>
    <w:rsid w:val="00CE610E"/>
    <w:rsid w:val="00CE7D09"/>
    <w:rsid w:val="00CF1FE6"/>
    <w:rsid w:val="00CF39E9"/>
    <w:rsid w:val="00CF6001"/>
    <w:rsid w:val="00CF6719"/>
    <w:rsid w:val="00CF6F39"/>
    <w:rsid w:val="00D010BE"/>
    <w:rsid w:val="00D035D1"/>
    <w:rsid w:val="00D059CD"/>
    <w:rsid w:val="00D060A1"/>
    <w:rsid w:val="00D13327"/>
    <w:rsid w:val="00D13A44"/>
    <w:rsid w:val="00D17AE7"/>
    <w:rsid w:val="00D4265F"/>
    <w:rsid w:val="00D4613E"/>
    <w:rsid w:val="00D53260"/>
    <w:rsid w:val="00D64F2D"/>
    <w:rsid w:val="00D70792"/>
    <w:rsid w:val="00D71AD4"/>
    <w:rsid w:val="00D83301"/>
    <w:rsid w:val="00D83F49"/>
    <w:rsid w:val="00D857A2"/>
    <w:rsid w:val="00D85B8A"/>
    <w:rsid w:val="00DC1051"/>
    <w:rsid w:val="00DC4F43"/>
    <w:rsid w:val="00DD5602"/>
    <w:rsid w:val="00DE2049"/>
    <w:rsid w:val="00DE5B86"/>
    <w:rsid w:val="00DF7146"/>
    <w:rsid w:val="00E0627C"/>
    <w:rsid w:val="00E105F7"/>
    <w:rsid w:val="00E2307C"/>
    <w:rsid w:val="00E4133A"/>
    <w:rsid w:val="00E510E5"/>
    <w:rsid w:val="00E57B9E"/>
    <w:rsid w:val="00E628C5"/>
    <w:rsid w:val="00E7285A"/>
    <w:rsid w:val="00E74F28"/>
    <w:rsid w:val="00E917FE"/>
    <w:rsid w:val="00E941E8"/>
    <w:rsid w:val="00E963F6"/>
    <w:rsid w:val="00E9789A"/>
    <w:rsid w:val="00EA20F3"/>
    <w:rsid w:val="00EA2823"/>
    <w:rsid w:val="00EA3DF9"/>
    <w:rsid w:val="00EA43A4"/>
    <w:rsid w:val="00EA72C2"/>
    <w:rsid w:val="00EB0631"/>
    <w:rsid w:val="00EB2A5D"/>
    <w:rsid w:val="00EB3AA5"/>
    <w:rsid w:val="00EB3DC5"/>
    <w:rsid w:val="00EB67B0"/>
    <w:rsid w:val="00EC20EE"/>
    <w:rsid w:val="00EC642F"/>
    <w:rsid w:val="00ED1D2F"/>
    <w:rsid w:val="00EE42F2"/>
    <w:rsid w:val="00EE48EE"/>
    <w:rsid w:val="00EE57E0"/>
    <w:rsid w:val="00EE7E92"/>
    <w:rsid w:val="00EF4C48"/>
    <w:rsid w:val="00EF6446"/>
    <w:rsid w:val="00EF6DBE"/>
    <w:rsid w:val="00F05BE5"/>
    <w:rsid w:val="00F16ECA"/>
    <w:rsid w:val="00F21CCE"/>
    <w:rsid w:val="00F26E2F"/>
    <w:rsid w:val="00F347AC"/>
    <w:rsid w:val="00F37F83"/>
    <w:rsid w:val="00F40144"/>
    <w:rsid w:val="00F4190E"/>
    <w:rsid w:val="00F444D2"/>
    <w:rsid w:val="00F46724"/>
    <w:rsid w:val="00F50853"/>
    <w:rsid w:val="00F52362"/>
    <w:rsid w:val="00F5444E"/>
    <w:rsid w:val="00F62D3F"/>
    <w:rsid w:val="00F65608"/>
    <w:rsid w:val="00F658E2"/>
    <w:rsid w:val="00F67648"/>
    <w:rsid w:val="00F73676"/>
    <w:rsid w:val="00F75425"/>
    <w:rsid w:val="00F84554"/>
    <w:rsid w:val="00FA1AAD"/>
    <w:rsid w:val="00FA29F8"/>
    <w:rsid w:val="00FA316E"/>
    <w:rsid w:val="00FA40DB"/>
    <w:rsid w:val="00FB6682"/>
    <w:rsid w:val="00FC13AF"/>
    <w:rsid w:val="00FF16DF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2325F"/>
  <w15:docId w15:val="{46068BA4-B71C-401E-AF73-E2BD722D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">
    <w:name w:val="15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character" w:styleId="HiperlinkVisitado">
    <w:name w:val="FollowedHyperlink"/>
    <w:basedOn w:val="Fontepargpadro"/>
    <w:uiPriority w:val="99"/>
    <w:semiHidden/>
    <w:unhideWhenUsed/>
    <w:rsid w:val="001160CB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A51EA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7347D1"/>
    <w:rPr>
      <w:color w:val="666666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BA0375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2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2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5.xml><?xml version="1.0" encoding="utf-8"?>
<ds:datastoreItem xmlns:ds="http://schemas.openxmlformats.org/officeDocument/2006/customXml" ds:itemID="{57D8F2F3-29F1-4659-963F-951AA4258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Sara Gasque Teófilo da Silva</cp:lastModifiedBy>
  <cp:revision>3</cp:revision>
  <cp:lastPrinted>2026-07-20T14:30:00Z</cp:lastPrinted>
  <dcterms:created xsi:type="dcterms:W3CDTF">2026-07-27T10:28:00Z</dcterms:created>
  <dcterms:modified xsi:type="dcterms:W3CDTF">2026-07-27T10:29:00Z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